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Recorded or live broadcasts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§405-A. Recorded or live broadcasts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Recorded or live broadcasts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§405-A. RECORDED OR LIVE BROADCASTS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