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2851</w:t>
        <w:t xml:space="preserve">.  </w:t>
      </w:r>
      <w:r>
        <w:rPr>
          <w:b/>
        </w:rPr>
        <w:t xml:space="preserve">Rules and regulations; tests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362,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§2851. Rules and regulations; tests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§2851. Rules and regulations; tests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§2851. RULES AND REGULATIONS; TESTS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