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543, §1 (NEW). PL 1985, c. 451, §1 (RPR). PL 1985, c. 709, §2 (AMD). PL 1989, c. 11 (AMD).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§5152. Participants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§5152. Participants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§5152. PARTICIPANTS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