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Short form certificate of change in corporate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§1307. Short form certificate of change in corporate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Short form certificate of change in corporate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§1307. SHORT FORM CERTIFICATE OF CHANGE IN CORPORATE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