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Estate vests in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Estate vests in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§556. ESTATE VESTS IN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