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3-911</w:t>
        <w:t xml:space="preserve">.  </w:t>
      </w:r>
      <w:r>
        <w:rPr>
          <w:b/>
        </w:rPr>
        <w:t xml:space="preserve">Partition for purpose of distribution</w:t>
      </w:r>
    </w:p>
    <w:p>
      <w:pPr>
        <w:jc w:val="both"/>
        <w:spacing w:before="100" w:after="100"/>
        <w:ind w:start="360"/>
        <w:ind w:firstLine="360"/>
      </w:pPr>
      <w:r>
        <w:rPr/>
      </w:r>
      <w:r>
        <w:rPr/>
      </w:r>
      <w:r>
        <w:t xml:space="preserve">When 2 or more heirs or devisees are entitled to distribution of undivided interests in any real or personal property of the estate, the personal representative or one or more of the heirs or devisees may petition the court prior to the formal or informal closing of the estate to make partition. After notice to the interested heirs or devisees, the court shall partition the property in the same manner as provided by the law for civil actions of partition. The court may direct the personal representative to sell any property that cannot be partitioned without prejudice to the owners and that cannot conveniently be allotted to any one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§3-911. Partition for purpose of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§3-911. Partition for purpose of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§3-911. PARTITION FOR PURPOSE OF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