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Accounts, records, reports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§§10-D (AMD). PL 1967, c. 425, §19 (AMD). PL 1969, c. 178, §2 (AMD). PL 1977, c. 694, §315 (AMD). PL 1979, c. 670,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Accounts, records, reports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Accounts, records, reports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§1055. ACCOUNTS, RECORDS, REPORTS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