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§1458. Unorganized Territory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Unorganized Territory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§1458. UNORGANIZED TERRITORY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