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§1701. DEFRAYING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