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§3482. GOVERNING BODY'S APPROVAL; BUILDING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