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§1208. Incarcerated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Incarcerated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§1208. INCARCERATED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