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Discharge; committed person leaving prior to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24. Discharge; committed person leaving prior to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Discharge; committed person leaving prior to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24. DISCHARGE; COMMITTED PERSON LEAVING PRIOR TO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