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3892</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§4 (NEW). PL 1977, c. 644,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§3892.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§3892.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§3892.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