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§1283. Sale or purchase of military decorations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Sale or purchase of military decorations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§1283. SALE OR PURCHASE OF MILITARY DECORATIONS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