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2013-A</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532, §3 (NEW).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§2013-A. Appeal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§2013-A. Appeal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§2013-A. APPEAL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