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w:t>
        <w:t xml:space="preserve">.  </w:t>
      </w:r>
      <w:r>
        <w:rPr>
          <w:b/>
        </w:rPr>
        <w:t xml:space="preserve">Restrictions on distributions and wrongful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§675. Restrictions on distributions and wrongful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 Restrictions on distributions and wrongful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§675. RESTRICTIONS ON DISTRIBUTIONS AND WRONGFUL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