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Penalties and enforcement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§2 (AMD). PL 1973, c. 585, §11 (AMD). PL 1981, c. 448, §4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§754. Penalties and enforcement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Penalties and enforcement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§754. PENALTIES AND ENFORCEMENT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