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§9883. Severability and construction--Article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§9883. Severability and construction--Article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§9883. SEVERABILITY AND CONSTRUCTION--ARTICLE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