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 Apprehension of escapees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Apprehension of escapees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§858. APPREHENSION OF ESCAPEES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