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Laws that apply only to service providers</w:t>
      </w:r>
    </w:p>
    <w:p>
      <w:pPr>
        <w:jc w:val="both"/>
        <w:spacing w:before="100" w:after="100"/>
        <w:ind w:start="360"/>
        <w:ind w:firstLine="360"/>
      </w:pPr>
      <w:r>
        <w:rPr/>
      </w:r>
      <w:r>
        <w:rPr/>
      </w:r>
      <w:r>
        <w:t xml:space="preserve">Notwithstanding any other provision of law, the provisions listed in </w:t>
      </w:r>
      <w:r>
        <w:t>subsections 1</w:t>
      </w:r>
      <w:r>
        <w:t xml:space="preserve"> to </w:t>
      </w:r>
      <w:r>
        <w:t>4</w:t>
      </w:r>
      <w:r>
        <w:t xml:space="preserve"> do not apply to a telephone utility except service providers with respect to the provision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703</w:t>
      </w:r>
      <w:r>
        <w:t xml:space="preserve"> relating to discounts and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704</w:t>
      </w:r>
      <w:r>
        <w:t xml:space="preserve"> relating to termination of utility services;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705</w:t>
      </w:r>
      <w:r>
        <w:t xml:space="preserve"> relating to utility deposits;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706</w:t>
      </w:r>
      <w:r>
        <w:t xml:space="preserve"> relating to tenant liability for landlord utility bills;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713</w:t>
      </w:r>
      <w:r>
        <w:t xml:space="preserve"> relating to unregulated business ventures;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715</w:t>
      </w:r>
      <w:r>
        <w:t xml:space="preserve"> relating to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1101</w:t>
      </w:r>
      <w:r>
        <w:t xml:space="preserve"> relating to authorization;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1103</w:t>
      </w:r>
      <w:r>
        <w:t xml:space="preserve"> relating to transfer of utility stock;</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1302</w:t>
      </w:r>
      <w:r>
        <w:t xml:space="preserve"> relating to complaints;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1303</w:t>
      </w:r>
      <w:r>
        <w:t xml:space="preserve"> relating to investigations;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Telephone lines.</w:t>
        <w:t xml:space="preserve"> </w:t>
      </w:r>
      <w:r>
        <w:t xml:space="preserve"> </w:t>
      </w:r>
      <w:r>
        <w:t xml:space="preserve">The following sections of </w:t>
      </w:r>
      <w:r>
        <w:t>chapter 79</w:t>
      </w:r>
      <w:r>
        <w:t xml:space="preserve">:</w:t>
      </w:r>
    </w:p>
    <w:p>
      <w:pPr>
        <w:jc w:val="both"/>
        <w:spacing w:before="100" w:after="0"/>
        <w:ind w:start="720"/>
      </w:pPr>
      <w:r>
        <w:rPr/>
        <w:t>A</w:t>
        <w:t xml:space="preserve">.  </w:t>
      </w:r>
      <w:r>
        <w:rPr/>
      </w:r>
      <w:r>
        <w:t>Section 7904</w:t>
      </w:r>
      <w:r>
        <w:t xml:space="preserve"> relating to purchasing and taking land for public use.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§7231. Laws that apply only to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Laws that apply only to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§7231. LAWS THAT APPLY ONLY TO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