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Access to apiaries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Access to apiaries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§2805. ACCESS TO APIARIES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