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14-106</w:t>
        <w:t xml:space="preserve">.  </w:t>
      </w:r>
      <w:r>
        <w:rPr>
          <w:b/>
        </w:rPr>
        <w:t xml:space="preserve">Assistance by exempt organization; report</w:t>
      </w:r>
    </w:p>
    <w:p>
      <w:pPr>
        <w:jc w:val="both"/>
        <w:spacing w:before="100" w:after="100"/>
        <w:ind w:start="360"/>
        <w:ind w:firstLine="360"/>
      </w:pPr>
      <w:r>
        <w:rPr/>
      </w:r>
      <w:r>
        <w:rPr/>
      </w:r>
      <w:r>
        <w:t xml:space="preserve">An exempt organization that is requested by the student loan ombudsman to provide assistance pursuant to </w:t>
      </w:r>
      <w:r>
        <w:t>section 14‑104, subsection 8</w:t>
      </w:r>
      <w:r>
        <w:t xml:space="preserve"> shall provide, in a timely manner, the information requested by the ombudsman necessary to investigate and resolve a student loan borrower complaint, including the steps taken by the exempt organization to resolve the complaint, or, on its own, shall resolve, in a timely manner, the complaint and provide the ombudsman with documentation regarding the resolution.  Annually, an exempt organization that is involved in the resolution of a complaint pursuant to this section shall report to the ombudsman the number of complaints received and the number of complaints resolved by the exempt organization.  For purposes of this section, "exempt organization" means the Finance Authority of Maine and financial institutions exempt from this Article pursuant to </w:t>
      </w:r>
      <w:r>
        <w:t>section 14‑107,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§14-106. Assistance by exempt organization;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§14-106. Assistance by exempt organization;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§14-106. ASSISTANCE BY EXEMPT ORGANIZATION;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