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3-A</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8 (NEW). PL 2003, c. 655, §B422 (AFF). PL 2013, c. 37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63-A. Unlawful sale of lead sin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3-A. Unlawful sale of lead sink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3-A. UNLAWFUL SALE OF LEAD SIN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