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§13103. Rule violations; snowmobiles and snowmobile races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Rule violations; snowmobiles and snowmobile races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§13103. RULE VIOLATIONS; SNOWMOBILES AND SNOWMOBILE RACES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