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§1995. Committee to study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Committee to study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§1995. COMMITTEE TO STUDY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