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Decree of dissolution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Decree of dissolution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Decree of dissolution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§555. DECREE OF DISSOLUTION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