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Rights of alien enemies in time of war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Rights of alien enemies in time of war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§857. RIGHTS OF ALIEN ENEMIES IN TIME OF WAR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