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Return of examinations and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Return of examinations and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Return of examinations and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§856. RETURN OF EXAMINATIONS AND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