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§618. Confirming existence or nonexistence of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Confirming existence or nonexistence of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§618. CONFIRMING EXISTENCE OR NONEXISTENCE OF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