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Coloring or dyeing live animals or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Coloring or dyeing live animals or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§1058. COLORING OR DYEING LIVE ANIMALS OR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