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Decedents joint tenants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Decedents joint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Decedents joint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§1104. DECEDENTS JOINT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