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Appointment of agent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2. Appointment of agent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Appointment of agent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52. APPOINTMENT OF AGENT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