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§11613. Determination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§11613. Determination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§11613. DETERMINATION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