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Tuberculous persons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§1043. Tuberculous persons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Tuberculous persons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§1043. TUBERCULOUS PERSONS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