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337</w:t>
        <w:t xml:space="preserve">.  </w:t>
      </w:r>
      <w:r>
        <w:rPr>
          <w:b/>
        </w:rPr>
        <w:t xml:space="preserve">Maine Turnpike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456, §A76 (AMD). PL 1981, c. 492, §D2 (RP). PL 1981, c. 698, §98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§337. Maine Turnpike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§337. Maine Turnpike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§337. MAINE TURNPIKE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