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2847-U</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group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§4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group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§6 (NEW). PL 2013, c. 575, §10 (AFF). PL 2015, c. 429, §14 (AMD). PL 2019, c. 388,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§2847-U. Coverage for services provided by dental therapist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§2847-U. Coverage for services provided by dental therapist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§2847-U. COVERAGE FOR SERVICES PROVIDED BY DENTAL THERAPIST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