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3004</w:t>
        <w:t xml:space="preserve">.  </w:t>
      </w:r>
      <w:r>
        <w:rPr>
          <w:b/>
        </w:rPr>
        <w:t xml:space="preserve">Limitations;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111 (NEW). 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§3004. Limitations;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§3004. Limitations;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§3004. LIMITATIONS;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