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Attendants for power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 ATTENDANTS FOR POWER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