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Notice before opening for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Notice before opening for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§4408. NOTICE BEFORE OPENING FOR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