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 Charges and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Charges and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§65. CHARGES AND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