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§481. Nonjudicial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Nonjudicial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§481. NONJUDICIAL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