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3763</w:t>
        <w:t xml:space="preserve">.  </w:t>
      </w:r>
      <w:r>
        <w:rPr>
          <w:b/>
        </w:rPr>
        <w:t xml:space="preserve">Subpoenas; oaths; contempt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§3763. Subpoenas; oaths; contempt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§3763. Subpoenas; oaths; contempt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§3763. SUBPOENAS; OATHS; CONTEMPT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