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4406</w:t>
        <w:t xml:space="preserve">.  </w:t>
      </w:r>
      <w:r>
        <w:rPr>
          <w:b/>
        </w:rPr>
        <w:t xml:space="preserve">Trees from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§79 (AMD). PL 1979, c. 545,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§4406. Trees from out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§4406. Trees from out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§4406. TREES FROM OUT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