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w:t>
        <w:t xml:space="preserve">.  </w:t>
      </w:r>
      <w:r>
        <w:rPr>
          <w:b/>
        </w:rPr>
        <w:t xml:space="preserve">Director, duties; institutional heads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 (NEW). PL 1975, c. 755, §8 (RPR). PL 1977, c. 78, §191 (AMD). PL 1977, c. 674, §29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§526. Director, duties; institutional heads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 Director, duties; institutional heads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§526. DIRECTOR, DUTIES; INSTITUTIONAL HEADS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