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§1764. Tax against certain casual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Tax against certain casual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§1764. TAX AGAINST CERTAIN CASUAL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