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Registration of participating sheep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§3803. Registration of participating sheep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Registration of participating sheep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§3803. REGISTRATION OF PARTICIPATING SHEEP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