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§284. Harness Racing Promotional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Harness Racing Promotional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§284. HARNESS RACING PROMOTIONAL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