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§3989. Violation as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§3989. Violation as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§3989. VIOLATION AS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